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2208D40" w14:textId="34C5AB4A" w:rsidR="001750CB" w:rsidRDefault="001750CB" w:rsidP="008A22C6">
      <w:pPr>
        <w:rPr>
          <w:b/>
          <w:u w:val="single"/>
        </w:rPr>
      </w:pPr>
      <w:r w:rsidRPr="001750CB">
        <w:rPr>
          <w:b/>
          <w:u w:val="single"/>
        </w:rPr>
        <w:t>A</w:t>
      </w:r>
      <w:r w:rsidR="00605288">
        <w:rPr>
          <w:b/>
          <w:u w:val="single"/>
        </w:rPr>
        <w:t>ppendix</w:t>
      </w:r>
      <w:r w:rsidRPr="001750CB">
        <w:rPr>
          <w:b/>
          <w:u w:val="single"/>
        </w:rPr>
        <w:t xml:space="preserve"> </w:t>
      </w:r>
      <w:r w:rsidR="00B928BC">
        <w:rPr>
          <w:b/>
          <w:u w:val="single"/>
        </w:rPr>
        <w:t>1</w:t>
      </w:r>
    </w:p>
    <w:p w14:paraId="73AAE0DA" w14:textId="77777777" w:rsidR="00605288" w:rsidRPr="001750CB" w:rsidRDefault="00605288" w:rsidP="008A22C6">
      <w:pPr>
        <w:rPr>
          <w:b/>
          <w:u w:val="single"/>
        </w:rPr>
      </w:pPr>
    </w:p>
    <w:p w14:paraId="1EBFDD6E" w14:textId="77777777" w:rsidR="008A22C6" w:rsidRDefault="003D67FC" w:rsidP="008A22C6">
      <w:r>
        <w:t>Appointment of Directors to Oxford City Council Companies and Joint Ventures</w:t>
      </w:r>
    </w:p>
    <w:p w14:paraId="094A9B47" w14:textId="3ED58B45" w:rsidR="00732F64" w:rsidRDefault="003B0AB7" w:rsidP="008A22C6">
      <w:r>
        <w:t>February 2025.</w:t>
      </w:r>
    </w:p>
    <w:p w14:paraId="672A6659" w14:textId="77777777" w:rsidR="003D67FC" w:rsidRDefault="003D67FC" w:rsidP="008A22C6"/>
    <w:tbl>
      <w:tblPr>
        <w:tblStyle w:val="TableGrid"/>
        <w:tblW w:w="8610" w:type="dxa"/>
        <w:tblLook w:val="04A0" w:firstRow="1" w:lastRow="0" w:firstColumn="1" w:lastColumn="0" w:noHBand="0" w:noVBand="1"/>
      </w:tblPr>
      <w:tblGrid>
        <w:gridCol w:w="1809"/>
        <w:gridCol w:w="1827"/>
        <w:gridCol w:w="1827"/>
        <w:gridCol w:w="1485"/>
        <w:gridCol w:w="1662"/>
      </w:tblGrid>
      <w:tr w:rsidR="00732F64" w:rsidRPr="003D67FC" w14:paraId="1F206B3F" w14:textId="77777777" w:rsidTr="2DD8022B">
        <w:tc>
          <w:tcPr>
            <w:tcW w:w="1809" w:type="dxa"/>
          </w:tcPr>
          <w:p w14:paraId="0594955B" w14:textId="77777777" w:rsidR="00732F64" w:rsidRPr="003D67FC" w:rsidRDefault="00732F64" w:rsidP="00732F64">
            <w:pPr>
              <w:rPr>
                <w:b/>
              </w:rPr>
            </w:pPr>
            <w:r w:rsidRPr="003D67FC">
              <w:rPr>
                <w:b/>
              </w:rPr>
              <w:t>Company</w:t>
            </w:r>
          </w:p>
        </w:tc>
        <w:tc>
          <w:tcPr>
            <w:tcW w:w="1827" w:type="dxa"/>
          </w:tcPr>
          <w:p w14:paraId="65E9D4E9" w14:textId="77777777" w:rsidR="00732F64" w:rsidRPr="003D67FC" w:rsidRDefault="00732F64" w:rsidP="00732F64">
            <w:pPr>
              <w:rPr>
                <w:b/>
              </w:rPr>
            </w:pPr>
            <w:r w:rsidRPr="003D67FC">
              <w:rPr>
                <w:b/>
              </w:rPr>
              <w:t>Current Council Directors</w:t>
            </w:r>
          </w:p>
        </w:tc>
        <w:tc>
          <w:tcPr>
            <w:tcW w:w="1827" w:type="dxa"/>
          </w:tcPr>
          <w:p w14:paraId="7A19B5EE" w14:textId="77777777" w:rsidR="00732F64" w:rsidRPr="003D67FC" w:rsidRDefault="00732F64" w:rsidP="00732F64">
            <w:pPr>
              <w:rPr>
                <w:b/>
              </w:rPr>
            </w:pPr>
            <w:r>
              <w:rPr>
                <w:b/>
              </w:rPr>
              <w:t>Future Council Directors</w:t>
            </w:r>
          </w:p>
        </w:tc>
        <w:tc>
          <w:tcPr>
            <w:tcW w:w="1485" w:type="dxa"/>
          </w:tcPr>
          <w:p w14:paraId="299B3C39" w14:textId="77777777" w:rsidR="00732F64" w:rsidRDefault="00732F64" w:rsidP="00732F64">
            <w:pPr>
              <w:rPr>
                <w:b/>
              </w:rPr>
            </w:pPr>
            <w:r>
              <w:rPr>
                <w:b/>
              </w:rPr>
              <w:t>Client</w:t>
            </w:r>
          </w:p>
        </w:tc>
        <w:tc>
          <w:tcPr>
            <w:tcW w:w="1662" w:type="dxa"/>
          </w:tcPr>
          <w:p w14:paraId="1A4B379B" w14:textId="77777777" w:rsidR="00732F64" w:rsidRPr="003D67FC" w:rsidRDefault="00732F64" w:rsidP="00732F64">
            <w:pPr>
              <w:rPr>
                <w:b/>
              </w:rPr>
            </w:pPr>
            <w:r>
              <w:rPr>
                <w:b/>
              </w:rPr>
              <w:t>Advisors to Shareholder</w:t>
            </w:r>
          </w:p>
        </w:tc>
      </w:tr>
      <w:tr w:rsidR="00732F64" w14:paraId="10F30798" w14:textId="77777777" w:rsidTr="2DD8022B">
        <w:tc>
          <w:tcPr>
            <w:tcW w:w="1809" w:type="dxa"/>
          </w:tcPr>
          <w:p w14:paraId="0EB3C95D" w14:textId="77777777" w:rsidR="00732F64" w:rsidRDefault="00732F64" w:rsidP="00732F64">
            <w:r>
              <w:t>ODSL &amp; ODSTL</w:t>
            </w:r>
          </w:p>
        </w:tc>
        <w:tc>
          <w:tcPr>
            <w:tcW w:w="1827" w:type="dxa"/>
          </w:tcPr>
          <w:p w14:paraId="45BDB527" w14:textId="557857EA" w:rsidR="00732F64" w:rsidRDefault="00876DAA" w:rsidP="00732F64">
            <w:r>
              <w:t>Tom Hook</w:t>
            </w:r>
          </w:p>
          <w:p w14:paraId="29D6B04F" w14:textId="77777777" w:rsidR="00732F64" w:rsidRDefault="00732F64" w:rsidP="00732F64">
            <w:r>
              <w:t xml:space="preserve"> </w:t>
            </w:r>
          </w:p>
        </w:tc>
        <w:tc>
          <w:tcPr>
            <w:tcW w:w="1827" w:type="dxa"/>
            <w:shd w:val="clear" w:color="auto" w:fill="BFBFBF" w:themeFill="background1" w:themeFillShade="BF"/>
          </w:tcPr>
          <w:p w14:paraId="394FC883" w14:textId="3C5AC779" w:rsidR="00732F64" w:rsidRPr="00876DAA" w:rsidRDefault="00876DAA" w:rsidP="00732F64">
            <w:pPr>
              <w:rPr>
                <w:i/>
              </w:rPr>
            </w:pPr>
            <w:r w:rsidRPr="00876DAA">
              <w:rPr>
                <w:i/>
              </w:rPr>
              <w:t>No change</w:t>
            </w:r>
          </w:p>
        </w:tc>
        <w:tc>
          <w:tcPr>
            <w:tcW w:w="1485" w:type="dxa"/>
          </w:tcPr>
          <w:p w14:paraId="234FE809" w14:textId="77777777" w:rsidR="003F348C" w:rsidRDefault="00732F64" w:rsidP="00732F64">
            <w:r>
              <w:t xml:space="preserve">Bill </w:t>
            </w:r>
            <w:r w:rsidR="003F348C">
              <w:t>Graves</w:t>
            </w:r>
          </w:p>
          <w:p w14:paraId="0026BF03" w14:textId="77777777" w:rsidR="003F348C" w:rsidRDefault="003F348C" w:rsidP="00732F64"/>
          <w:p w14:paraId="0FE71DEC" w14:textId="015FD747" w:rsidR="00732F64" w:rsidRDefault="1E25A117" w:rsidP="36EEF491">
            <w:r>
              <w:t>Tina Mould</w:t>
            </w:r>
            <w:r w:rsidR="003F348C">
              <w:t xml:space="preserve"> </w:t>
            </w:r>
            <w:r w:rsidR="00732F64" w:rsidRPr="003F348C">
              <w:rPr>
                <w:sz w:val="16"/>
                <w:szCs w:val="16"/>
              </w:rPr>
              <w:t>(</w:t>
            </w:r>
            <w:r w:rsidR="00732F64" w:rsidRPr="003F348C">
              <w:rPr>
                <w:i/>
                <w:sz w:val="16"/>
                <w:szCs w:val="16"/>
              </w:rPr>
              <w:t>waste and recycling</w:t>
            </w:r>
            <w:r w:rsidR="00BA3EE7" w:rsidRPr="003F348C">
              <w:rPr>
                <w:i/>
                <w:sz w:val="16"/>
                <w:szCs w:val="16"/>
              </w:rPr>
              <w:t xml:space="preserve"> only</w:t>
            </w:r>
            <w:r w:rsidR="00732F64" w:rsidRPr="003F348C">
              <w:rPr>
                <w:sz w:val="16"/>
                <w:szCs w:val="16"/>
              </w:rPr>
              <w:t>)</w:t>
            </w:r>
          </w:p>
        </w:tc>
        <w:tc>
          <w:tcPr>
            <w:tcW w:w="1662" w:type="dxa"/>
          </w:tcPr>
          <w:p w14:paraId="64809721" w14:textId="77777777" w:rsidR="00732F64" w:rsidRDefault="00732F64" w:rsidP="00732F64">
            <w:r>
              <w:t>Tom Hook</w:t>
            </w:r>
          </w:p>
          <w:p w14:paraId="0B7F6FD6" w14:textId="77777777" w:rsidR="003F348C" w:rsidRDefault="003F348C" w:rsidP="00732F64"/>
          <w:p w14:paraId="1C8DC470" w14:textId="133721C0" w:rsidR="00732F64" w:rsidRDefault="00732F64" w:rsidP="00732F64"/>
        </w:tc>
      </w:tr>
      <w:tr w:rsidR="00732F64" w14:paraId="0BC97B61" w14:textId="77777777" w:rsidTr="2DD8022B">
        <w:tc>
          <w:tcPr>
            <w:tcW w:w="1809" w:type="dxa"/>
          </w:tcPr>
          <w:p w14:paraId="6C8B2EA7" w14:textId="77777777" w:rsidR="00A95CDD" w:rsidRDefault="00732F64" w:rsidP="00732F64">
            <w:r w:rsidRPr="00876DAA">
              <w:t>OCHL</w:t>
            </w:r>
            <w:r w:rsidR="00A95CDD">
              <w:t xml:space="preserve"> </w:t>
            </w:r>
          </w:p>
          <w:p w14:paraId="22639626" w14:textId="3289A3EC" w:rsidR="00732F64" w:rsidRPr="00876DAA" w:rsidRDefault="00A95CDD" w:rsidP="00732F64">
            <w:r>
              <w:t>(OX Place)</w:t>
            </w:r>
          </w:p>
        </w:tc>
        <w:tc>
          <w:tcPr>
            <w:tcW w:w="1827" w:type="dxa"/>
          </w:tcPr>
          <w:p w14:paraId="7E6CEC96" w14:textId="77777777" w:rsidR="00732F64" w:rsidRDefault="00644761" w:rsidP="00732F64">
            <w:r>
              <w:t>Peter Matthew</w:t>
            </w:r>
          </w:p>
          <w:p w14:paraId="7E8329FD" w14:textId="77777777" w:rsidR="00644761" w:rsidRDefault="00644761" w:rsidP="00732F64"/>
          <w:p w14:paraId="57CA165A" w14:textId="08EECEBE" w:rsidR="00644761" w:rsidRPr="00876DAA" w:rsidRDefault="00644761" w:rsidP="00732F64">
            <w:r w:rsidRPr="00876DAA">
              <w:t>Jane Winfield</w:t>
            </w:r>
          </w:p>
        </w:tc>
        <w:tc>
          <w:tcPr>
            <w:tcW w:w="1827" w:type="dxa"/>
          </w:tcPr>
          <w:p w14:paraId="4ABB1FEF" w14:textId="04D4BE09" w:rsidR="00732F64" w:rsidRPr="00876DAA" w:rsidRDefault="06476E10" w:rsidP="00732F64">
            <w:r>
              <w:t xml:space="preserve">Nerys Parry </w:t>
            </w:r>
          </w:p>
          <w:p w14:paraId="3290A8E0" w14:textId="2E145F4F" w:rsidR="00732F64" w:rsidRPr="00876DAA" w:rsidRDefault="00732F64" w:rsidP="00732F64"/>
          <w:p w14:paraId="73B3F123" w14:textId="17749344" w:rsidR="00732F64" w:rsidRPr="00876DAA" w:rsidRDefault="06476E10" w:rsidP="00732F64">
            <w:r>
              <w:t>Jane Winfield</w:t>
            </w:r>
          </w:p>
        </w:tc>
        <w:tc>
          <w:tcPr>
            <w:tcW w:w="1485" w:type="dxa"/>
          </w:tcPr>
          <w:p w14:paraId="742F11D0" w14:textId="535E8277" w:rsidR="00732F64" w:rsidRPr="00876DAA" w:rsidRDefault="00732F64" w:rsidP="00732F64">
            <w:r w:rsidRPr="00876DAA">
              <w:t>Tom Bridgman</w:t>
            </w:r>
          </w:p>
          <w:p w14:paraId="6BBFE2D9" w14:textId="77777777" w:rsidR="003F348C" w:rsidRPr="00876DAA" w:rsidRDefault="003F348C" w:rsidP="00732F64"/>
          <w:p w14:paraId="420E33AF" w14:textId="4BC246C7" w:rsidR="00C7337A" w:rsidRPr="00876DAA" w:rsidRDefault="00C7337A" w:rsidP="36EEF491">
            <w:r w:rsidRPr="00876DAA">
              <w:t>Dave Scholes</w:t>
            </w:r>
          </w:p>
        </w:tc>
        <w:tc>
          <w:tcPr>
            <w:tcW w:w="1662" w:type="dxa"/>
          </w:tcPr>
          <w:p w14:paraId="750FD182" w14:textId="42B36134" w:rsidR="00732F64" w:rsidRPr="00876DAA" w:rsidRDefault="00732F64" w:rsidP="00732F64">
            <w:r>
              <w:t>Tom Bridgman</w:t>
            </w:r>
          </w:p>
          <w:p w14:paraId="61119FFD" w14:textId="4F6A51D6" w:rsidR="00732F64" w:rsidRPr="00876DAA" w:rsidRDefault="00732F64" w:rsidP="00732F64"/>
          <w:p w14:paraId="087A9DF5" w14:textId="0CF95924" w:rsidR="00732F64" w:rsidRPr="00876DAA" w:rsidRDefault="082FE59E" w:rsidP="00732F64">
            <w:r>
              <w:t>Jane Winfield</w:t>
            </w:r>
          </w:p>
        </w:tc>
      </w:tr>
      <w:tr w:rsidR="00732F64" w14:paraId="6A276ECF" w14:textId="77777777" w:rsidTr="2DD8022B">
        <w:tc>
          <w:tcPr>
            <w:tcW w:w="1809" w:type="dxa"/>
          </w:tcPr>
          <w:p w14:paraId="64A38EDE" w14:textId="51C55C43" w:rsidR="00732F64" w:rsidRDefault="00732F64" w:rsidP="00732F64">
            <w:r>
              <w:t>Barton</w:t>
            </w:r>
            <w:r w:rsidR="4609B4BF">
              <w:t xml:space="preserve"> </w:t>
            </w:r>
            <w:r w:rsidR="000B46FC">
              <w:t>Oxford LLP</w:t>
            </w:r>
          </w:p>
        </w:tc>
        <w:tc>
          <w:tcPr>
            <w:tcW w:w="1827" w:type="dxa"/>
          </w:tcPr>
          <w:p w14:paraId="1F695AEF" w14:textId="77777777" w:rsidR="00876DAA" w:rsidRDefault="00876DAA" w:rsidP="00876DAA">
            <w:r>
              <w:t xml:space="preserve">Carolyn </w:t>
            </w:r>
            <w:proofErr w:type="spellStart"/>
            <w:r>
              <w:t>Ploszynski</w:t>
            </w:r>
            <w:proofErr w:type="spellEnd"/>
          </w:p>
          <w:p w14:paraId="27D2418A" w14:textId="77777777" w:rsidR="00876DAA" w:rsidRDefault="00876DAA" w:rsidP="00876DAA"/>
          <w:p w14:paraId="4829263F" w14:textId="780AE6C3" w:rsidR="00876DAA" w:rsidRDefault="008650A1" w:rsidP="00876DAA">
            <w:r>
              <w:t>Tom Bridgman</w:t>
            </w:r>
          </w:p>
          <w:p w14:paraId="6DAD13EE" w14:textId="77777777" w:rsidR="00876DAA" w:rsidRDefault="00876DAA" w:rsidP="00876DAA"/>
          <w:p w14:paraId="0A37501D" w14:textId="4129D010" w:rsidR="00732F64" w:rsidRDefault="00876DAA" w:rsidP="00732F64">
            <w:r>
              <w:t>Jane Winfield</w:t>
            </w:r>
          </w:p>
        </w:tc>
        <w:tc>
          <w:tcPr>
            <w:tcW w:w="1827" w:type="dxa"/>
            <w:shd w:val="clear" w:color="auto" w:fill="auto"/>
          </w:tcPr>
          <w:p w14:paraId="7BD1D341" w14:textId="1BA15B50" w:rsidR="008650A1" w:rsidRDefault="008650A1" w:rsidP="008650A1">
            <w:r>
              <w:t>Clive Tritton</w:t>
            </w:r>
          </w:p>
          <w:p w14:paraId="3BA253F5" w14:textId="77777777" w:rsidR="008650A1" w:rsidRDefault="008650A1" w:rsidP="008650A1"/>
          <w:p w14:paraId="55CDCF25" w14:textId="77777777" w:rsidR="008650A1" w:rsidRDefault="008650A1" w:rsidP="008650A1"/>
          <w:p w14:paraId="5D7BB4D8" w14:textId="1838CAEE" w:rsidR="008650A1" w:rsidRDefault="008650A1" w:rsidP="008650A1">
            <w:r>
              <w:t>Tom Bridgman</w:t>
            </w:r>
          </w:p>
          <w:p w14:paraId="6DD5B050" w14:textId="77777777" w:rsidR="008650A1" w:rsidRDefault="008650A1" w:rsidP="008650A1"/>
          <w:p w14:paraId="5DAB6C7B" w14:textId="39D9D1D7" w:rsidR="00732F64" w:rsidRPr="00644761" w:rsidRDefault="008650A1" w:rsidP="008650A1">
            <w:pPr>
              <w:rPr>
                <w:iCs/>
              </w:rPr>
            </w:pPr>
            <w:r>
              <w:t>Jane Winfield</w:t>
            </w:r>
          </w:p>
        </w:tc>
        <w:tc>
          <w:tcPr>
            <w:tcW w:w="1485" w:type="dxa"/>
          </w:tcPr>
          <w:p w14:paraId="02EB378F" w14:textId="2B1AEB07" w:rsidR="00732F64" w:rsidRDefault="739993FF" w:rsidP="00732F64">
            <w:r>
              <w:t>N/A</w:t>
            </w:r>
          </w:p>
        </w:tc>
        <w:tc>
          <w:tcPr>
            <w:tcW w:w="1662" w:type="dxa"/>
          </w:tcPr>
          <w:p w14:paraId="616F1CFC" w14:textId="0431C04B" w:rsidR="00732F64" w:rsidRDefault="7A796C79" w:rsidP="00732F64">
            <w:r>
              <w:t>Jane Winfield</w:t>
            </w:r>
          </w:p>
        </w:tc>
      </w:tr>
      <w:tr w:rsidR="00732F64" w14:paraId="35B43633" w14:textId="77777777" w:rsidTr="2DD8022B">
        <w:tc>
          <w:tcPr>
            <w:tcW w:w="1809" w:type="dxa"/>
          </w:tcPr>
          <w:p w14:paraId="0EB7A2FB" w14:textId="0E7FDBBF" w:rsidR="00732F64" w:rsidRPr="00876DAA" w:rsidRDefault="00732F64" w:rsidP="00732F64">
            <w:proofErr w:type="spellStart"/>
            <w:r w:rsidRPr="00876DAA">
              <w:t>OxWed</w:t>
            </w:r>
            <w:proofErr w:type="spellEnd"/>
            <w:r w:rsidRPr="00876DAA">
              <w:t xml:space="preserve"> </w:t>
            </w:r>
            <w:r w:rsidR="001750CB" w:rsidRPr="00876DAA">
              <w:t>LLP</w:t>
            </w:r>
          </w:p>
        </w:tc>
        <w:tc>
          <w:tcPr>
            <w:tcW w:w="1827" w:type="dxa"/>
          </w:tcPr>
          <w:p w14:paraId="12EEB98A" w14:textId="7FB235E1" w:rsidR="00876DAA" w:rsidRDefault="008650A1" w:rsidP="00876DAA">
            <w:r>
              <w:t>Jane Winfield</w:t>
            </w:r>
          </w:p>
          <w:p w14:paraId="46F3233B" w14:textId="77777777" w:rsidR="008650A1" w:rsidRPr="00876DAA" w:rsidRDefault="008650A1" w:rsidP="00876DAA"/>
          <w:p w14:paraId="6B508D3D" w14:textId="77777777" w:rsidR="00876DAA" w:rsidRPr="00876DAA" w:rsidRDefault="00876DAA" w:rsidP="00876DAA">
            <w:r w:rsidRPr="00876DAA">
              <w:t>Tom Bridgman</w:t>
            </w:r>
          </w:p>
          <w:p w14:paraId="0C476083" w14:textId="77777777" w:rsidR="00876DAA" w:rsidRPr="00876DAA" w:rsidRDefault="00876DAA" w:rsidP="00876DAA"/>
          <w:p w14:paraId="6A05A809" w14:textId="294E451A" w:rsidR="00732F64" w:rsidRPr="00876DAA" w:rsidRDefault="00876DAA" w:rsidP="00876DAA">
            <w:r w:rsidRPr="00876DAA">
              <w:t xml:space="preserve">Carolyn </w:t>
            </w:r>
            <w:proofErr w:type="spellStart"/>
            <w:r w:rsidRPr="00876DAA">
              <w:t>Ploszynski</w:t>
            </w:r>
            <w:proofErr w:type="spellEnd"/>
          </w:p>
        </w:tc>
        <w:tc>
          <w:tcPr>
            <w:tcW w:w="1827" w:type="dxa"/>
          </w:tcPr>
          <w:p w14:paraId="4805990B" w14:textId="1B2AEF93" w:rsidR="008650A1" w:rsidRDefault="008650A1" w:rsidP="008650A1">
            <w:r>
              <w:t xml:space="preserve">Jane Winfield </w:t>
            </w:r>
          </w:p>
          <w:p w14:paraId="19CD180F" w14:textId="77777777" w:rsidR="008650A1" w:rsidRDefault="008650A1" w:rsidP="008650A1"/>
          <w:p w14:paraId="6C20C1DA" w14:textId="77777777" w:rsidR="008650A1" w:rsidRDefault="008650A1" w:rsidP="008650A1">
            <w:r>
              <w:t>Tom Bridgman</w:t>
            </w:r>
          </w:p>
          <w:p w14:paraId="3FB9B032" w14:textId="77777777" w:rsidR="008650A1" w:rsidRDefault="008650A1" w:rsidP="008650A1"/>
          <w:p w14:paraId="22DE84FE" w14:textId="79A55847" w:rsidR="008650A1" w:rsidRDefault="008650A1" w:rsidP="008650A1">
            <w:r>
              <w:t>Clive Tritton</w:t>
            </w:r>
          </w:p>
          <w:p w14:paraId="792116F3" w14:textId="4DA0DBB7" w:rsidR="00876DAA" w:rsidRPr="00876DAA" w:rsidRDefault="00876DAA" w:rsidP="008650A1"/>
        </w:tc>
        <w:tc>
          <w:tcPr>
            <w:tcW w:w="1485" w:type="dxa"/>
          </w:tcPr>
          <w:p w14:paraId="5A39BBE3" w14:textId="36CF0FCA" w:rsidR="00732F64" w:rsidRPr="00876DAA" w:rsidRDefault="2C14CD86" w:rsidP="00732F64">
            <w:r>
              <w:t>N/A</w:t>
            </w:r>
          </w:p>
        </w:tc>
        <w:tc>
          <w:tcPr>
            <w:tcW w:w="1662" w:type="dxa"/>
          </w:tcPr>
          <w:p w14:paraId="01D672BE" w14:textId="77777777" w:rsidR="00732F64" w:rsidRPr="00876DAA" w:rsidRDefault="00732F64" w:rsidP="00732F64">
            <w:r w:rsidRPr="00876DAA">
              <w:t>Tom Bridgman</w:t>
            </w:r>
          </w:p>
        </w:tc>
      </w:tr>
      <w:tr w:rsidR="004C735B" w14:paraId="66EEF8E8" w14:textId="77777777" w:rsidTr="2DD8022B">
        <w:tc>
          <w:tcPr>
            <w:tcW w:w="8610" w:type="dxa"/>
            <w:gridSpan w:val="5"/>
          </w:tcPr>
          <w:p w14:paraId="08ACB6B1" w14:textId="68690704" w:rsidR="004C735B" w:rsidRDefault="004C735B" w:rsidP="004C735B">
            <w:r>
              <w:t>Advisors to all Council Companies and Joint Ventures:</w:t>
            </w:r>
          </w:p>
          <w:p w14:paraId="347A8DC3" w14:textId="77777777" w:rsidR="004C735B" w:rsidRDefault="004C735B" w:rsidP="004C735B">
            <w:bookmarkStart w:id="0" w:name="LastEdit"/>
            <w:bookmarkEnd w:id="0"/>
          </w:p>
          <w:p w14:paraId="11D0EEE7" w14:textId="205AF51B" w:rsidR="3C7A2819" w:rsidRDefault="3C7A2819">
            <w:r>
              <w:t>Caroline Green – Chief Executive</w:t>
            </w:r>
          </w:p>
          <w:p w14:paraId="3D8D4722" w14:textId="2071C422" w:rsidR="004C735B" w:rsidRDefault="004C735B" w:rsidP="004C735B">
            <w:r>
              <w:t>Nigel Kennedy – Group Finance Director (151 Officer)</w:t>
            </w:r>
          </w:p>
          <w:p w14:paraId="58C70A9C" w14:textId="5EDC7A71" w:rsidR="004C735B" w:rsidRDefault="004C735B" w:rsidP="004C735B">
            <w:r>
              <w:t>Emma Jackman</w:t>
            </w:r>
            <w:r w:rsidR="00264D3F">
              <w:t xml:space="preserve"> – Director of Law, Governance and Strategy</w:t>
            </w:r>
            <w:r w:rsidR="00605288">
              <w:t xml:space="preserve"> </w:t>
            </w:r>
            <w:r w:rsidR="00264D3F">
              <w:t>(</w:t>
            </w:r>
            <w:r>
              <w:t>Monitoring Officer</w:t>
            </w:r>
            <w:r w:rsidR="00264D3F">
              <w:t>)</w:t>
            </w:r>
          </w:p>
        </w:tc>
      </w:tr>
    </w:tbl>
    <w:p w14:paraId="44EAFD9C" w14:textId="77777777" w:rsidR="003D67FC" w:rsidRPr="008A22C6" w:rsidRDefault="003D67FC" w:rsidP="008A22C6"/>
    <w:sectPr w:rsidR="003D67FC" w:rsidRPr="008A22C6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lwLastOpened" w:val="13/06/2022 17:56"/>
  </w:docVars>
  <w:rsids>
    <w:rsidRoot w:val="003D67FC"/>
    <w:rsid w:val="00087649"/>
    <w:rsid w:val="000B4310"/>
    <w:rsid w:val="000B46FC"/>
    <w:rsid w:val="000E6F04"/>
    <w:rsid w:val="001750CB"/>
    <w:rsid w:val="00264D3F"/>
    <w:rsid w:val="003B0AB7"/>
    <w:rsid w:val="003BDFF7"/>
    <w:rsid w:val="003D67FC"/>
    <w:rsid w:val="003F348C"/>
    <w:rsid w:val="004000D7"/>
    <w:rsid w:val="004C735B"/>
    <w:rsid w:val="00504E43"/>
    <w:rsid w:val="005D6D4C"/>
    <w:rsid w:val="005F17FD"/>
    <w:rsid w:val="005F7DA5"/>
    <w:rsid w:val="00605288"/>
    <w:rsid w:val="00644761"/>
    <w:rsid w:val="0065781A"/>
    <w:rsid w:val="006F2F88"/>
    <w:rsid w:val="007013A2"/>
    <w:rsid w:val="00732F64"/>
    <w:rsid w:val="007908F4"/>
    <w:rsid w:val="00812885"/>
    <w:rsid w:val="008650A1"/>
    <w:rsid w:val="00876DAA"/>
    <w:rsid w:val="008A22C6"/>
    <w:rsid w:val="008D233D"/>
    <w:rsid w:val="00A95CDD"/>
    <w:rsid w:val="00B452FB"/>
    <w:rsid w:val="00B624E0"/>
    <w:rsid w:val="00B928BC"/>
    <w:rsid w:val="00BA3EE7"/>
    <w:rsid w:val="00BD12FC"/>
    <w:rsid w:val="00C07F80"/>
    <w:rsid w:val="00C145D0"/>
    <w:rsid w:val="00C7337A"/>
    <w:rsid w:val="00D65730"/>
    <w:rsid w:val="00E269EB"/>
    <w:rsid w:val="00F735ED"/>
    <w:rsid w:val="00FD3A85"/>
    <w:rsid w:val="06476E10"/>
    <w:rsid w:val="082FE59E"/>
    <w:rsid w:val="1E25A117"/>
    <w:rsid w:val="2C14CD86"/>
    <w:rsid w:val="2DD8022B"/>
    <w:rsid w:val="33EA4FA1"/>
    <w:rsid w:val="33EB72D8"/>
    <w:rsid w:val="36EEF491"/>
    <w:rsid w:val="388AC4F2"/>
    <w:rsid w:val="3C7A2819"/>
    <w:rsid w:val="4609B4BF"/>
    <w:rsid w:val="54BE35F9"/>
    <w:rsid w:val="618390A4"/>
    <w:rsid w:val="65C81CB6"/>
    <w:rsid w:val="733D7255"/>
    <w:rsid w:val="739993FF"/>
    <w:rsid w:val="75E25913"/>
    <w:rsid w:val="7A796C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2331A68"/>
  <w15:chartTrackingRefBased/>
  <w15:docId w15:val="{65CB9065-5BFF-40D6-AE1D-30C20858B8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Theme="minorHAnsi" w:hAnsi="Arial" w:cs="Arial"/>
        <w:sz w:val="24"/>
        <w:szCs w:val="24"/>
        <w:lang w:val="en-GB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000D7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3D67F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1750CB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750CB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5" Type="http://schemas.openxmlformats.org/officeDocument/2006/relationships/numbering" Target="numbering.xml"/><Relationship Id="rId10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B1CFF3E78868040ACC0EB64BDC8DF21" ma:contentTypeVersion="6" ma:contentTypeDescription="Create a new document." ma:contentTypeScope="" ma:versionID="ae6e01f74f12565810901884ad0a4538">
  <xsd:schema xmlns:xsd="http://www.w3.org/2001/XMLSchema" xmlns:xs="http://www.w3.org/2001/XMLSchema" xmlns:p="http://schemas.microsoft.com/office/2006/metadata/properties" xmlns:ns2="17c4b9a7-c66b-457a-830c-eb7c55b34fc5" xmlns:ns3="a5db64a4-e7b5-48a1-8d87-541e28fbb24f" targetNamespace="http://schemas.microsoft.com/office/2006/metadata/properties" ma:root="true" ma:fieldsID="4c24b3a526703126719924b815016717" ns2:_="" ns3:_="">
    <xsd:import namespace="17c4b9a7-c66b-457a-830c-eb7c55b34fc5"/>
    <xsd:import namespace="a5db64a4-e7b5-48a1-8d87-541e28fbb24f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7c4b9a7-c66b-457a-830c-eb7c55b34fc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db64a4-e7b5-48a1-8d87-541e28fbb24f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B64A072-1E72-45AF-8A50-875EF29F1133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BFA412BD-40DC-42B8-8F1A-75D0F7D006FE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D2AD1BEB-3927-4BFB-ACBE-23641535828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7c4b9a7-c66b-457a-830c-eb7c55b34fc5"/>
    <ds:schemaRef ds:uri="a5db64a4-e7b5-48a1-8d87-541e28fbb24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D3D06625-D775-4C16-A631-5927BA00F82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133</Words>
  <Characters>760</Characters>
  <Application>Microsoft Office Word</Application>
  <DocSecurity>0</DocSecurity>
  <Lines>6</Lines>
  <Paragraphs>1</Paragraphs>
  <ScaleCrop>false</ScaleCrop>
  <Company>Oxford City Council</Company>
  <LinksUpToDate>false</LinksUpToDate>
  <CharactersWithSpaces>892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GREEN Caroline</dc:creator>
  <cp:keywords/>
  <dc:description/>
  <cp:lastModifiedBy>MALTON Jonathan</cp:lastModifiedBy>
  <cp:revision>14</cp:revision>
  <dcterms:created xsi:type="dcterms:W3CDTF">2025-02-24T15:38:00Z</dcterms:created>
  <dcterms:modified xsi:type="dcterms:W3CDTF">2025-02-25T09:21:00Z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0x010100CB1CFF3E78868040ACC0EB64BDC8DF21</vt:lpwstr>
  </property>
</Properties>
</file>